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Specjalista ds. sprzedaży mieszkań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stanowisku</w:t>
            </w:r>
          </w:p>
          <w:p>
            <w:pPr/>
            <w:r>
              <w:t xml:space="preserve">Szukamy osoby, która będzie odpowiadać za sprzedaż mieszkań w [nazwa inwestycji / lokalizacja / kilka inwestycji]. Będziesz prowadzić klientów zainteresowanych zakupem lokalu, poznawać ich potrzeby i przedstawiać mieszkania odpowiadające ustalonym kryteriom. Zakres odpowiedzialności obejmuje klienta od [np. pierwszego zapytania] do [np. rezerwacji / podpisania umowy deweloperskiej / innego etapu]. Kontakty trafiają do zespołu przede wszystkim z [formularzy na stronie, portali nieruchomości, kampanii reklamowych, poleceń, telefonu]. Stanowisko obejmuje również [pracę na wcześniejszej bazie klientów / samodzielne działania sprzedażowe – jeżeli dotyczy].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Zakres obowiązków</w:t>
      </w:r>
    </w:p>
    <w:p>
      <w:pPr/>
      <w:r>
        <w:t xml:space="preserve">Na tym stanowisku będziesz: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obsługiwać osoby zainteresowane zakupem mieszkania,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poznawać potrzeby klientów i pomagać w zawężeniu wyboru,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dobierać dostępne lokale do ustalonych kryteriów,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prezentować inwestycję oraz wybrane mieszkania,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przygotowywać oferty i informacje o warunkach zakupu,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dalszy kontakt z klientami i follow-up,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negocjacje w zakresie [określić],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uczestniczyć w rezerwacji lokalu [jeśli dotyczy],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aktualne informacje o klientach w [CRM / nazwa systemu],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monitorować status prowadzonych sprzedaży,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raportować [wyniki / rezerwacje / konwersję / inne mierniki],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współpracować z [administracją sprzedaży, marketingiem, działem prawnym, managerem sprzedaży, innymi zespołami].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Czego oczekujemy?</w:t>
      </w:r>
    </w:p>
    <w:p>
      <w:pPr/>
      <w:r>
        <w:t xml:space="preserve">Szukamy osoby, która ma doświadczenie w [sprzedaży mieszkań deweloperskich / sprzedaży nieruchomości / sprzedaży B2C – określić] i potrafi samodzielnie prowadzić rozmowę z klientem.</w:t>
      </w:r>
    </w:p>
    <w:p>
      <w:pPr/>
      <w:r>
        <w:t xml:space="preserve">Ważne będzie także: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rozpoznawanie potrzeb przed przedstawieniem oferty,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porównywania dostępnych mieszkań,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jasne przedstawianie różnic między lokalami,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rozmów sprzedażowych i kolejnych kontaktów,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negocjacjach [jeżeli stanowisko tego wymaga],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dobra organizacja pracy z kilkoma klientami równocześnie,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regularna praca w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podstawowych etapów sprzedaży mieszkania na rynku pierwotnym.</w:t>
      </w:r>
    </w:p>
    <w:p>
      <w:pPr/>
      <w:r>
        <w:t xml:space="preserve">Doświadczenie w sprzedaży mieszkań bezpośrednio po stronie dewelopera jest [wymagane / dodatkowym atutem].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odpowiedzialność za klienta?</w:t>
      </w:r>
    </w:p>
    <w:p>
      <w:pPr/>
      <w:r>
        <w:t xml:space="preserve">Ta część pozwala od razu pokazać kandydatowi, gdzie zaczyna się i kończy jego samodzielność – podobnie jak w przesłanym wzorze Account Managera. wzor-ogloszenia-account-manager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to wygląda u nas?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Przejęcie klienta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po wysłaniu formularza / telefonie / wizycie w biurze sprzedaży]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Rozpoznanie potrzeb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[jak szeroki zakres informacji ustalasz samodzielnie]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Dobór mieszkania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[czy samodzielnie proponujesz alternatywne lokale]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Prezentacja inwestycji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[biuro sprzedaży / teren inwestycji / online]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Oferta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[czy samodzielnie przygotowujesz ofertę i warunki]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Cena i negocjacje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[jakie decyzje możesz podejmować bez dodatkowej akceptacji]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Rezerwacja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[czy prowadzisz cały etap, czy tylko jego część]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Umowa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[do którego momentu pozostajesz zaangażowany]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Przekazanie klienta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[kto przejmuje dalszy etap i kiedy]</w:t>
            </w:r>
          </w:p>
        </w:tc>
      </w:tr>
    </w:tbl>
    <w:p>
      <w:pPr>
        <w:spacing w:before="0" w:after="160"/>
      </w:pPr>
    </w:p>
    <w:p>
      <w:pPr/>
      <w:r>
        <w:t xml:space="preserve">Dzięki temu kandydat nie musi domyślać się, co w praktyce oznacza w ogłoszeniu „kompleksowa obsługa klienta”.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 kim będziesz współpracować?</w:t>
      </w:r>
    </w:p>
    <w:p>
      <w:pPr/>
      <w:r>
        <w:t xml:space="preserve">W codziennej pracy będziesz współpracować przede wszystkim z [managerem sprzedaży, marketingiem, administracją sprzedaży, działem prawnym, finansami, zespołem realizacji inwestycji]. </w:t>
      </w:r>
    </w:p>
    <w:p>
      <w:pPr/>
      <w:r>
        <w:t xml:space="preserve">Nie wszystkie elementy sprzedaży będziesz prowadzić samodzielnie. Ważną częścią tej roli jest przekazanie właściwych informacji osobom przejmującym kolejny etap oraz zadbanie o ciągłość komunikacji z klientem.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Dodatkowym atutem będzie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sprzedaży na rynku pierwotnym,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lokalnego rynku mieszkaniowego,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prezentowaniu inwestycji,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[CRM / konkretnego systemu],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pracy na kilku inwestycjach jednocześnie [jeżeli dotyczy],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podstawowych dokumentów występujących przy sprzedaży mieszkania od dewelopera,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[język] na poziomie [poziom – jeżeli wymagany].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będziemy oceniać efekty pracy?</w:t>
      </w:r>
    </w:p>
    <w:p>
      <w:pPr/>
      <w:r>
        <w:t xml:space="preserve">Od początku będziesz wiedzieć, za jaki rezultat odpowiadasz.</w:t>
      </w:r>
    </w:p>
    <w:p>
      <w:pPr/>
      <w:r>
        <w:t xml:space="preserve">Na tym stanowisku mierzymy [wybrać rzeczywiście stosowane wskaźniki]: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liczbę zawartych transakcji,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wartość sprzedaży,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liczbę rezerwacji,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realizację celu sprzedażowego,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konwersję pomiędzy określonymi etapami,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[inne mierniki stosowane w firmie].</w:t>
      </w:r>
    </w:p>
    <w:p>
      <w:pPr/>
      <w:r>
        <w:t xml:space="preserve">Jeżeli wynagrodzenie obejmuje część zmienną, jej wysokość zależy od [konkretny wynik / zasady naliczania premii].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organizacja pracy?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Miejsce pracy: [biuro sprzedaży / inwestycja / lokalizacja]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Obsługiwane inwestycje: [jedna inwestycja / kilka projektów]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Godziny pracy: [wskazać]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Dyżury weekendowe: [nie / tak, według grafiku]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Model pracy: [stacjonarny / częściowo mobilny / inny]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Narzędzia: [CRM, system ofertowy, telefon, inne]</w:t>
      </w:r>
    </w:p>
    <w:p>
      <w:pPr/>
      <w:r>
        <w:t xml:space="preserve">Ta część jest szczególnie ważna przy sprzedaży mieszkań. Kandydat powinien wiedzieć przed aplikacją, czy praca oznacza stałą obecność w konkretnym biurze sprzedaży, obsługę kilku lokalizacji albo dyżury w dniach, w których klienci najczęściej oglądają inwestycję.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otrzymasz na start?</w:t>
      </w:r>
    </w:p>
    <w:p>
      <w:pPr/>
      <w:r>
        <w:t xml:space="preserve">Zapewnimy Ci wdrożenie do: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obsługiwanych inwestycji,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aktualnej oferty mieszkań,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standardu i harmonogramu projektu,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procesu sprzedaży obowiązującego w firmie,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zasad przygotowywania ofert i prowadzenia rezerwacji,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[CRM i pozostałych narzędzi].</w:t>
      </w:r>
    </w:p>
    <w:p>
      <w:pPr/>
      <w:r>
        <w:t xml:space="preserve">W pierwszym okresie będziesz mieć wsparcie [managera sprzedaży / bardziej doświadczonej osoby / administracji sprzedaży / innych zespołów].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rekrutacja?</w:t>
      </w:r>
    </w:p>
    <w:p>
      <w:pPr/>
      <w:r>
        <w:t xml:space="preserve">Proces obejmuje **[liczba] etapy: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[rozmowa z rekruterem],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[krótkie zadanie lub case],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[spotkanie z managerem sprzedaży / przyszłym przełożonym].</w:t>
      </w:r>
    </w:p>
    <w:p>
      <w:pPr/>
      <w:r>
        <w:t xml:space="preserve">Podczas rozmowy będziemy chcieli poznać nie tylko nazwy wcześniejszych stanowisk. Zapytamy również o: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rodzaj sprzedawanych inwestycji,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źródła klientów,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zakres prowadzonego procesu,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samodzielność w negocjacjach,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sposób pracy z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mierniki i wyniki sprzedażowe.</w:t>
      </w:r>
    </w:p>
    <w:p>
      <w:pPr/>
      <w:r>
        <w:t xml:space="preserve">Na jednym z etapów możemy wykorzystać krótkie zadanie oparte na rozmowie z klientem wybierającym mieszkanie. O jego zakresie i zasadach poinformujemy przed rozpoczęciem. Po zakończeniu procesu przekażemy informację zwrotną w ciągu [liczba] dni roboczych.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